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>Основная образовательная программа начального обще</w:t>
      </w:r>
      <w:r w:rsidR="00D0116D">
        <w:t>го образования МОУ «Осинцевская О</w:t>
      </w:r>
      <w:r>
        <w:t>ОШ</w:t>
      </w:r>
      <w:r w:rsidR="00D0116D">
        <w:t>»</w:t>
      </w:r>
      <w:r>
        <w:t>.</w:t>
      </w:r>
    </w:p>
    <w:p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r w:rsidR="00393571">
        <w:t xml:space="preserve">В.И.Лях, </w:t>
      </w:r>
      <w:r w:rsidR="00393571" w:rsidRPr="00411CD1">
        <w:t>"Просвещение"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>1) сформированность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>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обучающимися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</w:t>
      </w:r>
      <w:r w:rsidRPr="00DB7478">
        <w:t xml:space="preserve"> «Физическая культура» изучается с 1 по 4 класс из рас</w:t>
      </w:r>
      <w:r w:rsidRPr="00DB7478">
        <w:softHyphen/>
        <w:t>чёта 3 ч в неделю (всего 405 ч): в 1 классе — 99 ч, во 2 классе — 102 ч, в 3 классе— 102 ч, в 4 классе— 102 ч. Рабочая программа рассчитана на 405 ч на четыре г</w:t>
      </w:r>
      <w:r>
        <w:t>ода обу</w:t>
      </w:r>
      <w:r>
        <w:softHyphen/>
        <w:t>чения (по 3 ч в неделю)</w:t>
      </w:r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E57E9D">
        <w:t xml:space="preserve"> и итоговый 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="00D0116D">
        <w:t xml:space="preserve"> обучающихся МОУ «Осинцевская О</w:t>
      </w:r>
      <w:r w:rsidRPr="00F332B1">
        <w:t>ОШ</w:t>
      </w:r>
      <w:r w:rsidR="00D0116D">
        <w:t>»</w:t>
      </w:r>
      <w:r w:rsidRPr="00F332B1">
        <w:t>.</w:t>
      </w:r>
      <w:bookmarkStart w:id="3" w:name="_GoBack"/>
      <w:bookmarkEnd w:id="3"/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00" w:rsidRDefault="00312B00" w:rsidP="00030904">
      <w:r>
        <w:separator/>
      </w:r>
    </w:p>
  </w:endnote>
  <w:endnote w:type="continuationSeparator" w:id="0">
    <w:p w:rsidR="00312B00" w:rsidRDefault="00312B00" w:rsidP="0003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00" w:rsidRDefault="00312B00" w:rsidP="00030904">
      <w:r>
        <w:separator/>
      </w:r>
    </w:p>
  </w:footnote>
  <w:footnote w:type="continuationSeparator" w:id="0">
    <w:p w:rsidR="00312B00" w:rsidRDefault="00312B00" w:rsidP="0003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04"/>
    <w:rsid w:val="00007706"/>
    <w:rsid w:val="00030904"/>
    <w:rsid w:val="000A32A9"/>
    <w:rsid w:val="00106683"/>
    <w:rsid w:val="001C4733"/>
    <w:rsid w:val="00277F13"/>
    <w:rsid w:val="002A7362"/>
    <w:rsid w:val="002B1836"/>
    <w:rsid w:val="002B36FE"/>
    <w:rsid w:val="002C3713"/>
    <w:rsid w:val="00312B00"/>
    <w:rsid w:val="00314824"/>
    <w:rsid w:val="00322ECF"/>
    <w:rsid w:val="00376684"/>
    <w:rsid w:val="00393571"/>
    <w:rsid w:val="00411CD1"/>
    <w:rsid w:val="00453C76"/>
    <w:rsid w:val="00483052"/>
    <w:rsid w:val="00560649"/>
    <w:rsid w:val="005A0B2B"/>
    <w:rsid w:val="0061740F"/>
    <w:rsid w:val="006635F9"/>
    <w:rsid w:val="00711F8F"/>
    <w:rsid w:val="00721506"/>
    <w:rsid w:val="0091565B"/>
    <w:rsid w:val="00A813C0"/>
    <w:rsid w:val="00AE6C02"/>
    <w:rsid w:val="00BA115D"/>
    <w:rsid w:val="00C7660F"/>
    <w:rsid w:val="00D0116D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  <w:rPr>
      <w:rFonts w:eastAsia="Calibri"/>
      <w:lang/>
    </w:r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алик</cp:lastModifiedBy>
  <cp:revision>16</cp:revision>
  <dcterms:created xsi:type="dcterms:W3CDTF">2018-01-08T04:31:00Z</dcterms:created>
  <dcterms:modified xsi:type="dcterms:W3CDTF">2019-05-07T17:49:00Z</dcterms:modified>
</cp:coreProperties>
</file>